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6B78" w14:textId="77777777" w:rsidR="00C225FE" w:rsidRDefault="00C225FE" w:rsidP="00C225FE">
      <w:pPr>
        <w:pBdr>
          <w:top w:val="nil"/>
          <w:left w:val="nil"/>
          <w:bottom w:val="nil"/>
          <w:right w:val="nil"/>
          <w:between w:val="nil"/>
        </w:pBdr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</w:pPr>
    </w:p>
    <w:p w14:paraId="157CB6B4" w14:textId="77777777" w:rsidR="00C225FE" w:rsidRDefault="00C225FE" w:rsidP="00C225FE">
      <w:pPr>
        <w:pStyle w:val="Body"/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  <w:lang w:val="en-US"/>
        </w:rPr>
      </w:pPr>
    </w:p>
    <w:p w14:paraId="6C79DD5F" w14:textId="77777777" w:rsidR="00C225FE" w:rsidRDefault="00C225FE" w:rsidP="00C225FE">
      <w:pPr>
        <w:pStyle w:val="Body"/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  <w:lang w:val="en-US"/>
        </w:rPr>
      </w:pPr>
      <w:r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  <w:lang w:val="en-US"/>
        </w:rPr>
        <w:t>KEY TERMS</w:t>
      </w:r>
    </w:p>
    <w:p w14:paraId="1A2E7861" w14:textId="77777777" w:rsidR="00C225FE" w:rsidRPr="004105AC" w:rsidRDefault="00C225FE" w:rsidP="00C225FE">
      <w:pPr>
        <w:rPr>
          <w:rStyle w:val="Strong"/>
          <w:sz w:val="32"/>
          <w:szCs w:val="32"/>
        </w:rPr>
      </w:pPr>
    </w:p>
    <w:p w14:paraId="03CCE640" w14:textId="77777777" w:rsidR="00C225FE" w:rsidRPr="004105AC" w:rsidRDefault="00C225FE" w:rsidP="00C225FE">
      <w:pPr>
        <w:rPr>
          <w:rStyle w:val="Strong"/>
          <w:sz w:val="32"/>
          <w:szCs w:val="32"/>
        </w:rPr>
      </w:pPr>
    </w:p>
    <w:p w14:paraId="66A9E3E3" w14:textId="77777777" w:rsidR="00C225FE" w:rsidRPr="004105AC" w:rsidRDefault="00C225FE" w:rsidP="00C225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05AC">
        <w:rPr>
          <w:rStyle w:val="Strong"/>
          <w:color w:val="92D050"/>
          <w:sz w:val="32"/>
          <w:szCs w:val="32"/>
        </w:rPr>
        <w:t>OBJECTIVES</w:t>
      </w:r>
      <w:r w:rsidRPr="004105AC">
        <w:rPr>
          <w:sz w:val="32"/>
          <w:szCs w:val="32"/>
        </w:rPr>
        <w:t xml:space="preserve"> – Defines the overall goals or desired outcomes.</w:t>
      </w:r>
    </w:p>
    <w:p w14:paraId="1E9875FA" w14:textId="77777777" w:rsidR="00C225FE" w:rsidRPr="004105AC" w:rsidRDefault="00C225FE" w:rsidP="00C225FE">
      <w:pPr>
        <w:rPr>
          <w:sz w:val="32"/>
          <w:szCs w:val="32"/>
        </w:rPr>
      </w:pPr>
    </w:p>
    <w:p w14:paraId="59F2AA9F" w14:textId="77777777" w:rsidR="00C225FE" w:rsidRPr="004105AC" w:rsidRDefault="00C225FE" w:rsidP="00C225F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05AC">
        <w:rPr>
          <w:rStyle w:val="Strong"/>
          <w:color w:val="92D050"/>
          <w:sz w:val="32"/>
          <w:szCs w:val="32"/>
        </w:rPr>
        <w:t>SEF</w:t>
      </w:r>
      <w:r w:rsidRPr="004105AC">
        <w:rPr>
          <w:sz w:val="32"/>
          <w:szCs w:val="32"/>
        </w:rPr>
        <w:t xml:space="preserve"> – Stands for Self-Evaluation Form; helpful for referencing assessments or evaluations to determine if objectives are being met.</w:t>
      </w:r>
    </w:p>
    <w:p w14:paraId="4D887572" w14:textId="77777777" w:rsidR="00C225FE" w:rsidRPr="004105AC" w:rsidRDefault="00C225FE" w:rsidP="00C225FE">
      <w:pPr>
        <w:rPr>
          <w:sz w:val="32"/>
          <w:szCs w:val="32"/>
        </w:rPr>
      </w:pPr>
    </w:p>
    <w:p w14:paraId="070E6E89" w14:textId="77777777" w:rsidR="00C225FE" w:rsidRPr="004105AC" w:rsidRDefault="00C225FE" w:rsidP="00C225F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05AC">
        <w:rPr>
          <w:rStyle w:val="Strong"/>
          <w:color w:val="92D050"/>
          <w:sz w:val="32"/>
          <w:szCs w:val="32"/>
        </w:rPr>
        <w:t>ACTIONS</w:t>
      </w:r>
      <w:r w:rsidRPr="004105AC">
        <w:rPr>
          <w:sz w:val="32"/>
          <w:szCs w:val="32"/>
        </w:rPr>
        <w:t xml:space="preserve"> – Specifies the key steps or activities required to achieve the objectives.</w:t>
      </w:r>
    </w:p>
    <w:p w14:paraId="4FB32242" w14:textId="77777777" w:rsidR="00C225FE" w:rsidRPr="004105AC" w:rsidRDefault="00C225FE" w:rsidP="00C225FE">
      <w:pPr>
        <w:rPr>
          <w:sz w:val="32"/>
          <w:szCs w:val="32"/>
        </w:rPr>
      </w:pPr>
    </w:p>
    <w:p w14:paraId="2636296D" w14:textId="77777777" w:rsidR="00C225FE" w:rsidRPr="004105AC" w:rsidRDefault="00C225FE" w:rsidP="00C225F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05AC">
        <w:rPr>
          <w:rStyle w:val="Strong"/>
          <w:color w:val="92D050"/>
          <w:sz w:val="32"/>
          <w:szCs w:val="32"/>
        </w:rPr>
        <w:t>LEAD</w:t>
      </w:r>
      <w:r w:rsidRPr="004105AC">
        <w:rPr>
          <w:color w:val="92D050"/>
          <w:sz w:val="32"/>
          <w:szCs w:val="32"/>
        </w:rPr>
        <w:t xml:space="preserve"> </w:t>
      </w:r>
      <w:r w:rsidRPr="004105AC">
        <w:rPr>
          <w:sz w:val="32"/>
          <w:szCs w:val="32"/>
        </w:rPr>
        <w:t>– Identifies the person/s responsible for overseeing each action.</w:t>
      </w:r>
    </w:p>
    <w:p w14:paraId="06E00036" w14:textId="77777777" w:rsidR="00C225FE" w:rsidRPr="004105AC" w:rsidRDefault="00C225FE" w:rsidP="00C225FE">
      <w:pPr>
        <w:rPr>
          <w:sz w:val="32"/>
          <w:szCs w:val="32"/>
        </w:rPr>
      </w:pPr>
    </w:p>
    <w:p w14:paraId="752ADEC8" w14:textId="77777777" w:rsidR="00472B45" w:rsidRDefault="00C225FE" w:rsidP="00472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05AC">
        <w:rPr>
          <w:rStyle w:val="Strong"/>
          <w:color w:val="92D050"/>
          <w:sz w:val="32"/>
          <w:szCs w:val="32"/>
        </w:rPr>
        <w:t>SUCCESS CRITERIA</w:t>
      </w:r>
      <w:r w:rsidRPr="004105AC">
        <w:rPr>
          <w:color w:val="92D050"/>
          <w:sz w:val="32"/>
          <w:szCs w:val="32"/>
        </w:rPr>
        <w:t xml:space="preserve"> </w:t>
      </w:r>
      <w:r w:rsidRPr="004105AC">
        <w:rPr>
          <w:sz w:val="32"/>
          <w:szCs w:val="32"/>
        </w:rPr>
        <w:t>– Outlines the standards or benchmarks used to measure success.</w:t>
      </w:r>
    </w:p>
    <w:p w14:paraId="08B19532" w14:textId="77777777" w:rsidR="00472B45" w:rsidRPr="00472B45" w:rsidRDefault="00472B45" w:rsidP="00472B45">
      <w:pPr>
        <w:pStyle w:val="ListParagraph"/>
        <w:rPr>
          <w:rStyle w:val="Strong"/>
          <w:b w:val="0"/>
          <w:bCs w:val="0"/>
          <w:color w:val="92D050"/>
          <w:sz w:val="32"/>
          <w:szCs w:val="32"/>
        </w:rPr>
      </w:pPr>
    </w:p>
    <w:p w14:paraId="26588B0B" w14:textId="386AD2EF" w:rsidR="00C225FE" w:rsidRPr="00472B45" w:rsidRDefault="00C225FE" w:rsidP="00472B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2B45">
        <w:rPr>
          <w:rStyle w:val="Strong"/>
          <w:b w:val="0"/>
          <w:bCs w:val="0"/>
          <w:color w:val="92D050"/>
          <w:sz w:val="32"/>
          <w:szCs w:val="32"/>
        </w:rPr>
        <w:t>Evidence &amp; Impact</w:t>
      </w:r>
      <w:r w:rsidRPr="00472B45">
        <w:rPr>
          <w:color w:val="92D050"/>
          <w:sz w:val="32"/>
          <w:szCs w:val="32"/>
        </w:rPr>
        <w:t xml:space="preserve"> </w:t>
      </w:r>
      <w:r w:rsidRPr="00472B45">
        <w:rPr>
          <w:sz w:val="32"/>
          <w:szCs w:val="32"/>
        </w:rPr>
        <w:t>– Records the measurable outcomes and the impact related to achieving the objectives.</w:t>
      </w:r>
    </w:p>
    <w:p w14:paraId="040F4827" w14:textId="77777777" w:rsidR="00C225FE" w:rsidRDefault="00C22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</w:pPr>
    </w:p>
    <w:p w14:paraId="606C80F7" w14:textId="77777777" w:rsidR="00C225FE" w:rsidRDefault="00C22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</w:pPr>
    </w:p>
    <w:p w14:paraId="37FCDF51" w14:textId="77777777" w:rsidR="00C225FE" w:rsidRDefault="00C22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</w:pPr>
    </w:p>
    <w:p w14:paraId="2EE16E25" w14:textId="77777777" w:rsidR="00C225FE" w:rsidRDefault="00C22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</w:pPr>
    </w:p>
    <w:p w14:paraId="63373987" w14:textId="2DCC6C66" w:rsidR="00A11CF1" w:rsidRDefault="00000000" w:rsidP="00C22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</w:pPr>
      <w:r>
        <w:rPr>
          <w:rFonts w:ascii="KG Second Chances Solid" w:eastAsia="KG Second Chances Solid" w:hAnsi="KG Second Chances Solid" w:cs="KG Second Chances Solid"/>
          <w:color w:val="85BA41"/>
          <w:sz w:val="44"/>
          <w:szCs w:val="44"/>
        </w:rPr>
        <w:t>School Improvement Plan Template</w:t>
      </w:r>
    </w:p>
    <w:p w14:paraId="58A6E9A7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000000"/>
          <w:sz w:val="40"/>
          <w:szCs w:val="40"/>
        </w:rPr>
      </w:pPr>
    </w:p>
    <w:p w14:paraId="165E7DF1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000000"/>
          <w:sz w:val="40"/>
          <w:szCs w:val="40"/>
        </w:rPr>
      </w:pPr>
    </w:p>
    <w:p w14:paraId="42124AF6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000000"/>
          <w:sz w:val="40"/>
          <w:szCs w:val="40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</w:rPr>
        <w:t>[INSERT NAME OF SCHOOL HERE]</w:t>
      </w:r>
    </w:p>
    <w:p w14:paraId="52D292FD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5DC2A8" w14:textId="18785752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  <w:t xml:space="preserve"> 20</w:t>
      </w:r>
      <w:r>
        <w:rPr>
          <w:rFonts w:ascii="Open Sans" w:eastAsia="Open Sans" w:hAnsi="Open Sans" w:cs="Open Sans"/>
          <w:b/>
          <w:sz w:val="40"/>
          <w:szCs w:val="40"/>
          <w:highlight w:val="yellow"/>
        </w:rPr>
        <w:t>2</w:t>
      </w:r>
      <w:r w:rsidR="00AD0A03">
        <w:rPr>
          <w:rFonts w:ascii="Open Sans" w:eastAsia="Open Sans" w:hAnsi="Open Sans" w:cs="Open Sans"/>
          <w:b/>
          <w:sz w:val="40"/>
          <w:szCs w:val="40"/>
          <w:highlight w:val="yellow"/>
        </w:rPr>
        <w:t>4</w:t>
      </w:r>
      <w:r>
        <w:rPr>
          <w:rFonts w:ascii="Open Sans" w:eastAsia="Open Sans" w:hAnsi="Open Sans" w:cs="Open Sans"/>
          <w:b/>
          <w:sz w:val="40"/>
          <w:szCs w:val="40"/>
          <w:highlight w:val="yellow"/>
        </w:rPr>
        <w:t>/2</w:t>
      </w:r>
      <w:r w:rsidR="00AD0A03">
        <w:rPr>
          <w:rFonts w:ascii="Open Sans" w:eastAsia="Open Sans" w:hAnsi="Open Sans" w:cs="Open Sans"/>
          <w:b/>
          <w:sz w:val="40"/>
          <w:szCs w:val="40"/>
          <w:highlight w:val="yellow"/>
        </w:rPr>
        <w:t>5</w:t>
      </w:r>
    </w:p>
    <w:p w14:paraId="6F01A38F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</w:p>
    <w:p w14:paraId="2CECA0CF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</w:p>
    <w:p w14:paraId="0CE1E26B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  <w:t>[HEADSHIP TEAM—Add Details]</w:t>
      </w:r>
    </w:p>
    <w:p w14:paraId="50B7E5B5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</w:p>
    <w:p w14:paraId="39F42B7E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  <w:t>XXX</w:t>
      </w:r>
    </w:p>
    <w:p w14:paraId="67355956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  <w:t>XXX</w:t>
      </w:r>
    </w:p>
    <w:p w14:paraId="04B12CE9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  <w:t>XXX</w:t>
      </w:r>
    </w:p>
    <w:p w14:paraId="1C149301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color w:val="000000"/>
          <w:sz w:val="22"/>
          <w:szCs w:val="22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  <w:highlight w:val="yellow"/>
        </w:rPr>
        <w:t>XXX</w:t>
      </w:r>
    </w:p>
    <w:p w14:paraId="5C585538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</w:rPr>
        <w:lastRenderedPageBreak/>
        <w:t> </w:t>
      </w:r>
    </w:p>
    <w:p w14:paraId="43CA269A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highlight w:val="yellow"/>
        </w:rPr>
      </w:pPr>
    </w:p>
    <w:p w14:paraId="3D37B2F1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1372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1600"/>
      </w:tblGrid>
      <w:tr w:rsidR="00A11CF1" w14:paraId="4076F69A" w14:textId="77777777">
        <w:trPr>
          <w:trHeight w:val="698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8AEF4" w14:textId="77777777" w:rsidR="00A11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 xml:space="preserve">Mission Statement </w:t>
            </w:r>
          </w:p>
        </w:tc>
        <w:tc>
          <w:tcPr>
            <w:tcW w:w="1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9398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85BA41"/>
                <w:sz w:val="22"/>
                <w:szCs w:val="22"/>
              </w:rPr>
              <w:t>Add your school’s statement here</w:t>
            </w:r>
          </w:p>
        </w:tc>
      </w:tr>
      <w:tr w:rsidR="00A11CF1" w14:paraId="6EB41CA5" w14:textId="77777777">
        <w:trPr>
          <w:trHeight w:val="698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3741" w14:textId="77777777" w:rsidR="00A11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 xml:space="preserve">School Values </w:t>
            </w:r>
          </w:p>
        </w:tc>
        <w:tc>
          <w:tcPr>
            <w:tcW w:w="1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79320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85BA41"/>
                <w:sz w:val="22"/>
                <w:szCs w:val="22"/>
              </w:rPr>
              <w:t>Add your school’s values and vision here</w:t>
            </w:r>
          </w:p>
        </w:tc>
      </w:tr>
    </w:tbl>
    <w:p w14:paraId="0EBBE6F9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Open Sans" w:eastAsia="Open Sans" w:hAnsi="Open Sans" w:cs="Open Sans"/>
          <w:color w:val="000000"/>
        </w:rPr>
      </w:pPr>
    </w:p>
    <w:p w14:paraId="599889B0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Open Sans" w:eastAsia="Open Sans" w:hAnsi="Open Sans" w:cs="Open Sans"/>
          <w:color w:val="000000"/>
        </w:rPr>
      </w:pPr>
    </w:p>
    <w:p w14:paraId="4BE71DB9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pen Sans" w:eastAsia="Open Sans" w:hAnsi="Open Sans" w:cs="Open Sans"/>
          <w:color w:val="000000"/>
        </w:rPr>
      </w:pPr>
    </w:p>
    <w:p w14:paraId="7C6C148D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595D56F6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6CDE113A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</w:pPr>
      <w: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t>Vision for the next 3 Years</w:t>
      </w:r>
    </w:p>
    <w:p w14:paraId="1E47D38F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tbl>
      <w:tblPr>
        <w:tblStyle w:val="a7"/>
        <w:tblW w:w="1459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3041"/>
      </w:tblGrid>
      <w:tr w:rsidR="00A11CF1" w14:paraId="374C75F9" w14:textId="77777777">
        <w:trPr>
          <w:trHeight w:val="3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BE798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1.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9978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Outstanding levels of achievement and progress for all pupils  </w:t>
            </w:r>
          </w:p>
        </w:tc>
      </w:tr>
      <w:tr w:rsidR="00A11CF1" w14:paraId="073746FF" w14:textId="77777777">
        <w:trPr>
          <w:trHeight w:val="3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B56A215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C431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Lessons and experiences that always engage, challenge, develop and inspire all pupils </w:t>
            </w:r>
          </w:p>
        </w:tc>
      </w:tr>
      <w:tr w:rsidR="00A11CF1" w14:paraId="72EA34DE" w14:textId="77777777">
        <w:trPr>
          <w:trHeight w:val="3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6B24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3.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415C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 safe,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supportive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and caring school that understands the whole child and prepares them for life</w:t>
            </w:r>
          </w:p>
        </w:tc>
      </w:tr>
      <w:tr w:rsidR="00A11CF1" w14:paraId="3CDE3617" w14:textId="77777777">
        <w:trPr>
          <w:trHeight w:val="3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2FAC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4. 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09919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An environment where everyone in our school is valued and supported to excel</w:t>
            </w:r>
          </w:p>
        </w:tc>
      </w:tr>
    </w:tbl>
    <w:p w14:paraId="33CDDA50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7B3CED40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tbl>
      <w:tblPr>
        <w:tblStyle w:val="a8"/>
        <w:tblW w:w="15877" w:type="dxa"/>
        <w:tblInd w:w="-10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3037"/>
        <w:gridCol w:w="2981"/>
        <w:gridCol w:w="3851"/>
        <w:gridCol w:w="3402"/>
      </w:tblGrid>
      <w:tr w:rsidR="00A11CF1" w14:paraId="210BC562" w14:textId="77777777" w:rsidTr="00AD0A03">
        <w:trPr>
          <w:trHeight w:val="72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A74F" w14:textId="77777777" w:rsidR="00A11CF1" w:rsidRDefault="00A11CF1"/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73AA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Outcome for Pupils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253C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Curriculum 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5EE3" w14:textId="04E66C59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Behaviour</w:t>
            </w:r>
            <w:proofErr w:type="spellEnd"/>
            <w:r w:rsidR="00AD0A03">
              <w:rPr>
                <w:rFonts w:ascii="Open Sans" w:eastAsia="Open Sans" w:hAnsi="Open Sans" w:cs="Open Sans"/>
                <w:b/>
                <w:color w:val="000000"/>
              </w:rPr>
              <w:t xml:space="preserve">, Safeguarding &amp; 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Wellbeing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207B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Leadership &amp; Management </w:t>
            </w:r>
          </w:p>
        </w:tc>
      </w:tr>
      <w:tr w:rsidR="00A11CF1" w14:paraId="2B8394E5" w14:textId="77777777" w:rsidTr="00AD0A03">
        <w:trPr>
          <w:trHeight w:val="128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0B01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>Vision 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0D5E" w14:textId="77777777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871F" w14:textId="5BBA9963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7E0A" w14:textId="029C82A1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0DF1" w14:textId="494C07F8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CF1" w14:paraId="29B39AD5" w14:textId="77777777" w:rsidTr="00AD0A03">
        <w:trPr>
          <w:trHeight w:val="152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CD76" w14:textId="018547A5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 xml:space="preserve">Focus for </w:t>
            </w:r>
            <w:r w:rsidRPr="00AD0A03"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>202</w:t>
            </w:r>
            <w:r w:rsidR="00AD0A03" w:rsidRPr="00AD0A03">
              <w:rPr>
                <w:rFonts w:ascii="Open Sans" w:eastAsia="Open Sans" w:hAnsi="Open Sans" w:cs="Open Sans"/>
                <w:b/>
                <w:sz w:val="22"/>
                <w:szCs w:val="22"/>
              </w:rPr>
              <w:t>4</w:t>
            </w:r>
            <w:r w:rsidRPr="00AD0A03">
              <w:rPr>
                <w:rFonts w:ascii="Open Sans" w:eastAsia="Open Sans" w:hAnsi="Open Sans" w:cs="Open Sans"/>
                <w:b/>
                <w:sz w:val="22"/>
                <w:szCs w:val="22"/>
              </w:rPr>
              <w:t>/2</w:t>
            </w:r>
            <w:r w:rsidR="00AD0A03" w:rsidRPr="00AD0A03">
              <w:rPr>
                <w:rFonts w:ascii="Open Sans" w:eastAsia="Open Sans" w:hAnsi="Open Sans" w:cs="Open Sans"/>
                <w:b/>
                <w:sz w:val="22"/>
                <w:szCs w:val="22"/>
              </w:rPr>
              <w:t>5</w:t>
            </w:r>
          </w:p>
          <w:p w14:paraId="311E1184" w14:textId="16BC697F" w:rsidR="00A11C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4A86E8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D323" w14:textId="77777777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CBEB" w14:textId="209B5870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C6EB" w14:textId="04DA98C1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0953" w14:textId="5122DE8E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CF1" w14:paraId="2F780418" w14:textId="77777777" w:rsidTr="00AD0A03">
        <w:trPr>
          <w:trHeight w:val="122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A382" w14:textId="70E4D895" w:rsidR="00AD0A03" w:rsidRDefault="00000000" w:rsidP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0A03"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>Focus for 202</w:t>
            </w:r>
            <w:r w:rsidR="00AD0A03" w:rsidRPr="00AD0A03">
              <w:rPr>
                <w:rFonts w:ascii="Open Sans" w:eastAsia="Open Sans" w:hAnsi="Open Sans" w:cs="Open Sans"/>
                <w:b/>
                <w:sz w:val="22"/>
                <w:szCs w:val="22"/>
              </w:rPr>
              <w:t>4/25</w:t>
            </w:r>
          </w:p>
          <w:p w14:paraId="5958B307" w14:textId="74A6020B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F699" w14:textId="41C0E180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2A5E" w14:textId="1655B854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295F" w14:textId="718D2D14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F774" w14:textId="50074BCE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CF1" w14:paraId="44361A8A" w14:textId="77777777" w:rsidTr="00AD0A03">
        <w:trPr>
          <w:trHeight w:val="218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29D1" w14:textId="1493FB4E" w:rsidR="00A11CF1" w:rsidRPr="00AD0A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 xml:space="preserve">Focus for </w:t>
            </w:r>
            <w:r w:rsidRPr="00AD0A03"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>202</w:t>
            </w:r>
            <w:r w:rsidR="00AD0A03" w:rsidRPr="00AD0A03">
              <w:rPr>
                <w:rFonts w:ascii="Open Sans" w:eastAsia="Open Sans" w:hAnsi="Open Sans" w:cs="Open Sans"/>
                <w:b/>
                <w:sz w:val="22"/>
                <w:szCs w:val="22"/>
              </w:rPr>
              <w:t>4/25</w:t>
            </w:r>
            <w:r w:rsidRPr="00AD0A03">
              <w:rPr>
                <w:rFonts w:ascii="Open Sans" w:eastAsia="Open Sans" w:hAnsi="Open Sans" w:cs="Open Sans"/>
                <w:b/>
                <w:color w:val="4A86E8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F9FD" w14:textId="42F3FB1F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2831" w14:textId="15BDA34F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AC02" w14:textId="272ED0EA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71CA" w14:textId="48EB7250" w:rsidR="00A11CF1" w:rsidRDefault="00A1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AA50549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57C8A399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EEF414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0E169AB4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</w:pPr>
      <w: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lastRenderedPageBreak/>
        <w:t>Outcomes for pupils</w:t>
      </w:r>
    </w:p>
    <w:p w14:paraId="1439B366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Outstanding levels of achievement and progress for all pupils</w:t>
      </w:r>
    </w:p>
    <w:p w14:paraId="04A418E4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tbl>
      <w:tblPr>
        <w:tblStyle w:val="a9"/>
        <w:tblW w:w="15735" w:type="dxa"/>
        <w:tblInd w:w="-10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10"/>
        <w:gridCol w:w="1560"/>
        <w:gridCol w:w="1402"/>
        <w:gridCol w:w="2015"/>
        <w:gridCol w:w="1701"/>
        <w:gridCol w:w="1701"/>
        <w:gridCol w:w="2835"/>
      </w:tblGrid>
      <w:tr w:rsidR="00AD0A03" w14:paraId="7E610A49" w14:textId="77777777" w:rsidTr="00AD0A03">
        <w:trPr>
          <w:trHeight w:val="110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8539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OBJECTIVES 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9D7F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SEF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D70C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ACTIONS 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9640" w14:textId="2D681D0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LEAD 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CC8D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F2A5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0DDF915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TERM 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7193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682CEC5E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B56E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Evidence &amp; Impact </w:t>
            </w:r>
          </w:p>
        </w:tc>
      </w:tr>
      <w:tr w:rsidR="00AD0A03" w14:paraId="29ADFB60" w14:textId="77777777" w:rsidTr="00AD0A03">
        <w:trPr>
          <w:trHeight w:val="512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7DBD" w14:textId="2BB4964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B92A" w14:textId="49F6A69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7B49" w14:textId="1662E06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B069" w14:textId="048D4A7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CA74" w14:textId="3B6F1B8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2A26C" w14:textId="3080423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E64D" w14:textId="437923F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12B1" w14:textId="196517AB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1CA2F857" w14:textId="77777777" w:rsidTr="00AD0A03">
        <w:trPr>
          <w:trHeight w:val="634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5B02" w14:textId="5649AE4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19FD" w14:textId="63B075C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C949" w14:textId="03A2F07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006C" w14:textId="14D80B23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EB7A" w14:textId="3F2FE90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82A9" w14:textId="2C0B649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50FB" w14:textId="4C1E034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DE18" w14:textId="3670137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19E7911D" w14:textId="77777777" w:rsidTr="00AD0A03">
        <w:trPr>
          <w:trHeight w:val="544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EF3C" w14:textId="04A73B7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96AB" w14:textId="502074C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3049" w14:textId="082DF44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11C1" w14:textId="5479D54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0921" w14:textId="60F762D9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261C" w14:textId="0D98142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C209" w14:textId="300395C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5BB8" w14:textId="14967161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3B6D555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82308E0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1861E6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pen Sans" w:eastAsia="Open Sans" w:hAnsi="Open Sans" w:cs="Open Sans"/>
          <w:color w:val="000000"/>
        </w:rPr>
      </w:pPr>
    </w:p>
    <w:p w14:paraId="3880BDA4" w14:textId="77777777" w:rsidR="00572D19" w:rsidRDefault="00572D19" w:rsidP="00572D19">
      <w:pPr>
        <w:pStyle w:val="Body"/>
        <w:numPr>
          <w:ilvl w:val="0"/>
          <w:numId w:val="3"/>
        </w:numPr>
        <w:rPr>
          <w:rFonts w:ascii="Open Sans Italic" w:eastAsia="Open Sans Italic" w:hAnsi="Open Sans Italic" w:cs="Open Sans Italic"/>
          <w:color w:val="85BA41"/>
          <w:u w:color="3C78D8"/>
        </w:rPr>
      </w:pPr>
      <w:r>
        <w:rPr>
          <w:rFonts w:ascii="Open Sans Italic" w:hAnsi="Open Sans Italic"/>
          <w:color w:val="85BA41"/>
          <w:u w:color="3C78D8"/>
          <w:lang w:val="en-US"/>
        </w:rPr>
        <w:t xml:space="preserve">Decide the most appropriate </w:t>
      </w:r>
      <w:r>
        <w:rPr>
          <w:rFonts w:ascii="Open Sans Italic" w:hAnsi="Open Sans Italic"/>
          <w:color w:val="85BA41"/>
          <w:u w:color="3C78D8"/>
          <w:rtl/>
        </w:rPr>
        <w:t>‘</w:t>
      </w:r>
      <w:r>
        <w:rPr>
          <w:rFonts w:ascii="Open Sans Italic" w:hAnsi="Open Sans Italic"/>
          <w:color w:val="85BA41"/>
          <w:u w:color="3C78D8"/>
          <w:lang w:val="en-US"/>
        </w:rPr>
        <w:t>Lead’</w:t>
      </w:r>
      <w:r>
        <w:rPr>
          <w:rFonts w:ascii="Open Sans Italic" w:hAnsi="Open Sans Italic"/>
          <w:color w:val="85BA41"/>
          <w:u w:color="3C78D8"/>
          <w:rtl/>
        </w:rPr>
        <w:t xml:space="preserve">’ </w:t>
      </w:r>
      <w:r>
        <w:rPr>
          <w:rFonts w:ascii="Open Sans Italic" w:hAnsi="Open Sans Italic"/>
          <w:color w:val="85BA41"/>
          <w:u w:color="3C78D8"/>
          <w:lang w:val="en-US"/>
        </w:rPr>
        <w:t xml:space="preserve">- a sufficient level of authority will be needed if new examination courses are being offered so maybe a member of the SLT </w:t>
      </w:r>
      <w:proofErr w:type="gramStart"/>
      <w:r>
        <w:rPr>
          <w:rFonts w:ascii="Open Sans Italic" w:hAnsi="Open Sans Italic"/>
          <w:color w:val="85BA41"/>
          <w:u w:color="3C78D8"/>
          <w:lang w:val="en-US"/>
        </w:rPr>
        <w:t>is be</w:t>
      </w:r>
      <w:proofErr w:type="gramEnd"/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DCB8BD6" wp14:editId="24C06543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3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3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BFDD99" id="officeArt object" o:spid="_x0000_s1026" alt="Group" style="position:absolute;margin-left:50.35pt;margin-top:523pt;width:741.25pt;height:49.15pt;z-index:251659264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" strokeweight="1pt">
                  <v:stroke miterlimit="4"/>
                  <v:imagedata r:id="rId10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" strokeweight="1pt">
                  <v:stroke miterlimit="4"/>
                  <v:imagedata r:id="rId11" o:title="Image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Open Sans Italic" w:hAnsi="Open Sans Italic"/>
          <w:color w:val="85BA41"/>
          <w:u w:color="3C78D8"/>
          <w:lang w:val="en-US"/>
        </w:rPr>
        <w:t>st for this example</w:t>
      </w:r>
    </w:p>
    <w:p w14:paraId="3DF8003D" w14:textId="77777777" w:rsidR="00572D19" w:rsidRDefault="00572D19" w:rsidP="00572D19">
      <w:pPr>
        <w:pStyle w:val="Body"/>
        <w:rPr>
          <w:rFonts w:ascii="Open Sans Italic" w:eastAsia="Open Sans Italic" w:hAnsi="Open Sans Italic" w:cs="Open Sans Italic"/>
          <w:color w:val="85BA41"/>
          <w:u w:color="3C78D8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03F990FD" wp14:editId="183BDEA1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3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3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1C5553" id="officeArt object" o:spid="_x0000_s1026" alt="Group" style="position:absolute;margin-left:50.35pt;margin-top:523pt;width:741.25pt;height:49.15pt;z-index:251660288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"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" strokeweight="1pt">
                  <v:stroke miterlimit="4"/>
                  <v:imagedata r:id="rId10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" strokeweight="1pt">
                  <v:stroke miterlimit="4"/>
                  <v:imagedata r:id="rId11" o:title="Image"/>
                </v:shape>
                <w10:wrap type="topAndBottom" anchorx="page" anchory="page"/>
              </v:group>
            </w:pict>
          </mc:Fallback>
        </mc:AlternateContent>
      </w:r>
    </w:p>
    <w:p w14:paraId="6E2DFED2" w14:textId="77777777" w:rsidR="00572D19" w:rsidRDefault="00572D19" w:rsidP="00572D19">
      <w:pPr>
        <w:pStyle w:val="Body"/>
        <w:numPr>
          <w:ilvl w:val="0"/>
          <w:numId w:val="3"/>
        </w:numPr>
        <w:rPr>
          <w:rFonts w:ascii="Open Sans Bold Italic" w:eastAsia="Open Sans Bold Italic" w:hAnsi="Open Sans Bold Italic" w:cs="Open Sans Bold Italic"/>
          <w:color w:val="85BA41"/>
          <w:u w:color="3C78D8"/>
          <w:shd w:val="clear" w:color="auto" w:fill="FFFFFF"/>
        </w:rPr>
      </w:pPr>
      <w:r>
        <w:rPr>
          <w:rFonts w:ascii="Open Sans Italic" w:hAnsi="Open Sans Italic"/>
          <w:color w:val="85BA41"/>
          <w:u w:color="3C78D8"/>
          <w:shd w:val="clear" w:color="auto" w:fill="FFFFFF"/>
          <w:lang w:val="en-US"/>
        </w:rPr>
        <w:t xml:space="preserve">Decide the time frame for the whole SIP and for the targets in the first year. Three to five years is often the time span chosen by leadership teams for a whole SIP. This allows time for implementing change and evaluating impact. For each academic year, your </w:t>
      </w:r>
      <w:r>
        <w:rPr>
          <w:rFonts w:ascii="Open Sans Italic" w:hAnsi="Open Sans Italic"/>
          <w:color w:val="85BA41"/>
          <w:u w:color="3C78D8"/>
          <w:shd w:val="clear" w:color="auto" w:fill="FFFFFF"/>
          <w:lang w:val="en-US"/>
        </w:rPr>
        <w:lastRenderedPageBreak/>
        <w:t>success criteria should be based on achieving various steps by various times - often decisions about potential projects in the first stages, implementation in the second phase and evaluation/decisions about next steps in the third.</w:t>
      </w:r>
    </w:p>
    <w:p w14:paraId="7595B63F" w14:textId="77777777" w:rsidR="00572D19" w:rsidRDefault="00572D19" w:rsidP="00572D19">
      <w:pPr>
        <w:pStyle w:val="Body"/>
        <w:rPr>
          <w:rFonts w:ascii="Open Sans Bold Italic" w:eastAsia="Open Sans Bold Italic" w:hAnsi="Open Sans Bold Italic" w:cs="Open Sans Bold Italic"/>
          <w:color w:val="85BA41"/>
          <w:u w:color="202124"/>
          <w:shd w:val="clear" w:color="auto" w:fill="FFFFFF"/>
        </w:rPr>
      </w:pPr>
    </w:p>
    <w:p w14:paraId="0B7D87C0" w14:textId="77777777" w:rsidR="00572D19" w:rsidRDefault="00572D19" w:rsidP="00572D19">
      <w:pPr>
        <w:pStyle w:val="Body"/>
        <w:numPr>
          <w:ilvl w:val="0"/>
          <w:numId w:val="3"/>
        </w:numPr>
        <w:rPr>
          <w:rFonts w:ascii="Open Sans Italic" w:eastAsia="Open Sans Italic" w:hAnsi="Open Sans Italic" w:cs="Open Sans Italic"/>
          <w:color w:val="85BA41"/>
          <w:u w:color="1155CC"/>
          <w:shd w:val="clear" w:color="auto" w:fill="FFFFFF"/>
        </w:rPr>
      </w:pPr>
      <w:r>
        <w:rPr>
          <w:rFonts w:ascii="Open Sans Italic" w:hAnsi="Open Sans Italic"/>
          <w:color w:val="85BA41"/>
          <w:u w:color="1155CC"/>
          <w:shd w:val="clear" w:color="auto" w:fill="FFFFFF"/>
          <w:lang w:val="en-US"/>
        </w:rPr>
        <w:t>If absolutes such as improved examination grades year on year are not relevant because of high pupil turnover, find other ways to evaluate - maybe judge progress by value-added instead.</w:t>
      </w:r>
    </w:p>
    <w:p w14:paraId="69CD83C6" w14:textId="77777777" w:rsidR="00572D19" w:rsidRDefault="00572D19" w:rsidP="00572D19">
      <w:pPr>
        <w:pStyle w:val="Body"/>
        <w:rPr>
          <w:rFonts w:ascii="Open Sans Italic" w:eastAsia="Open Sans Italic" w:hAnsi="Open Sans Italic" w:cs="Open Sans Italic"/>
          <w:color w:val="85BA41"/>
          <w:u w:color="1155CC"/>
          <w:shd w:val="clear" w:color="auto" w:fill="FFFFFF"/>
        </w:rPr>
      </w:pPr>
    </w:p>
    <w:p w14:paraId="0C453786" w14:textId="77777777" w:rsidR="00572D19" w:rsidRDefault="00572D19" w:rsidP="00572D19">
      <w:pPr>
        <w:pStyle w:val="Body"/>
        <w:numPr>
          <w:ilvl w:val="0"/>
          <w:numId w:val="3"/>
        </w:numPr>
        <w:rPr>
          <w:rFonts w:ascii="Open Sans Italic" w:eastAsia="Open Sans Italic" w:hAnsi="Open Sans Italic" w:cs="Open Sans Italic"/>
          <w:color w:val="85BA41"/>
          <w:u w:color="3C78D8"/>
        </w:rPr>
      </w:pPr>
      <w:r>
        <w:rPr>
          <w:rFonts w:ascii="Open Sans Italic" w:hAnsi="Open Sans Italic"/>
          <w:color w:val="85BA41"/>
          <w:u w:color="3C78D8"/>
          <w:lang w:val="en-US"/>
        </w:rPr>
        <w:t>Evidence and impact can be judged with quantitative data such as exam results but qualitative data from pupil and teacher voice might al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4BD87A1D" wp14:editId="4AD18A25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4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40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1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F3F1E4" id="officeArt object" o:spid="_x0000_s1026" alt="Group" style="position:absolute;margin-left:50.35pt;margin-top:523pt;width:741.25pt;height:49.15pt;z-index:251661312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"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" strokeweight="1pt">
                  <v:stroke miterlimit="4"/>
                  <v:imagedata r:id="rId10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" strokeweight="1pt">
                  <v:stroke miterlimit="4"/>
                  <v:imagedata r:id="rId11" o:title="Image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Open Sans Italic" w:hAnsi="Open Sans Italic"/>
          <w:color w:val="85BA41"/>
          <w:u w:color="3C78D8"/>
          <w:lang w:val="en-US"/>
        </w:rPr>
        <w:t>so give some interesting information</w:t>
      </w:r>
      <w:r>
        <w:rPr>
          <w:rFonts w:ascii="Open Sans Italic" w:hAnsi="Open Sans Italic" w:hint="eastAsia"/>
          <w:color w:val="85BA41"/>
          <w:u w:color="3C78D8"/>
          <w:lang w:val="en-US"/>
        </w:rPr>
        <w:t>.</w:t>
      </w:r>
      <w:r>
        <w:rPr>
          <w:rFonts w:ascii="Open Sans Italic" w:hAnsi="Open Sans Italic"/>
          <w:color w:val="85BA41"/>
          <w:u w:color="3C78D8"/>
          <w:lang w:val="en-US"/>
        </w:rPr>
        <w:t xml:space="preserve"> </w:t>
      </w:r>
    </w:p>
    <w:p w14:paraId="566FB511" w14:textId="77777777" w:rsidR="00572D19" w:rsidRDefault="00572D19" w:rsidP="00572D19">
      <w:pPr>
        <w:pStyle w:val="Body"/>
        <w:rPr>
          <w:rFonts w:ascii="Open Sans Italic" w:eastAsia="Open Sans Italic" w:hAnsi="Open Sans Italic" w:cs="Open Sans Italic"/>
          <w:color w:val="85BA41"/>
          <w:u w:color="1155CC"/>
          <w:shd w:val="clear" w:color="auto" w:fill="FFFFFF"/>
        </w:rPr>
      </w:pPr>
    </w:p>
    <w:p w14:paraId="16823F85" w14:textId="77777777" w:rsidR="00572D19" w:rsidRDefault="00572D19" w:rsidP="00572D19">
      <w:pPr>
        <w:pStyle w:val="Body"/>
        <w:numPr>
          <w:ilvl w:val="0"/>
          <w:numId w:val="4"/>
        </w:numPr>
        <w:sectPr w:rsidR="00572D19">
          <w:headerReference w:type="default" r:id="rId12"/>
          <w:pgSz w:w="16840" w:h="11900" w:orient="landscape"/>
          <w:pgMar w:top="1440" w:right="1440" w:bottom="1440" w:left="1440" w:header="720" w:footer="720" w:gutter="0"/>
          <w:cols w:space="720"/>
        </w:sectPr>
      </w:pPr>
      <w:r>
        <w:rPr>
          <w:rFonts w:ascii="Open Sans Italic" w:hAnsi="Open Sans Italic"/>
          <w:color w:val="85BA41"/>
          <w:u w:color="1155CC"/>
          <w:shd w:val="clear" w:color="auto" w:fill="FFFFFF"/>
          <w:lang w:val="en-US"/>
        </w:rPr>
        <w:t xml:space="preserve">Keep actions specific and manageable by starting with one year group or Key Stage. This helps to </w:t>
      </w:r>
      <w:proofErr w:type="spellStart"/>
      <w:r>
        <w:rPr>
          <w:rFonts w:ascii="Open Sans Italic" w:hAnsi="Open Sans Italic"/>
          <w:color w:val="85BA41"/>
          <w:u w:color="1155CC"/>
          <w:shd w:val="clear" w:color="auto" w:fill="FFFFFF"/>
          <w:lang w:val="en-US"/>
        </w:rPr>
        <w:t>minimise</w:t>
      </w:r>
      <w:proofErr w:type="spellEnd"/>
      <w:r>
        <w:rPr>
          <w:rFonts w:ascii="Open Sans Italic" w:hAnsi="Open Sans Italic"/>
          <w:color w:val="85BA41"/>
          <w:u w:color="1155CC"/>
          <w:shd w:val="clear" w:color="auto" w:fill="FFFFFF"/>
          <w:lang w:val="en-US"/>
        </w:rPr>
        <w:t xml:space="preserve"> impact on staff workload and the potential overwhelming of staff by school initiatives. The actions can be extrapolated to other areas of the school once success has been established</w:t>
      </w:r>
    </w:p>
    <w:p w14:paraId="09709D62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40527093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</w:r>
    </w:p>
    <w:p w14:paraId="35B5852E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color w:val="000000"/>
        </w:rPr>
      </w:pPr>
    </w:p>
    <w:p w14:paraId="0FC2FE05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697C428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G Second Chances Solid" w:eastAsia="KG Second Chances Solid" w:hAnsi="KG Second Chances Solid" w:cs="KG Second Chances Solid"/>
          <w:color w:val="85BA41"/>
          <w:sz w:val="30"/>
          <w:szCs w:val="30"/>
        </w:rPr>
      </w:pPr>
      <w:r>
        <w:rPr>
          <w:rFonts w:ascii="KG Second Chances Solid" w:eastAsia="KG Second Chances Solid" w:hAnsi="KG Second Chances Solid" w:cs="KG Second Chances Solid"/>
          <w:color w:val="85BA41"/>
          <w:sz w:val="30"/>
          <w:szCs w:val="30"/>
        </w:rPr>
        <w:t>Cur</w:t>
      </w:r>
      <w: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t>riculu</w:t>
      </w:r>
      <w:r>
        <w:rPr>
          <w:rFonts w:ascii="KG Second Chances Solid" w:eastAsia="KG Second Chances Solid" w:hAnsi="KG Second Chances Solid" w:cs="KG Second Chances Solid"/>
          <w:color w:val="85BA41"/>
          <w:sz w:val="30"/>
          <w:szCs w:val="30"/>
        </w:rPr>
        <w:t xml:space="preserve">m </w:t>
      </w:r>
    </w:p>
    <w:p w14:paraId="474D112A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6"/>
          <w:szCs w:val="26"/>
        </w:rPr>
      </w:pPr>
      <w:r>
        <w:rPr>
          <w:rFonts w:ascii="Open Sans" w:eastAsia="Open Sans" w:hAnsi="Open Sans" w:cs="Open Sans"/>
          <w:b/>
          <w:color w:val="000000"/>
          <w:sz w:val="26"/>
          <w:szCs w:val="26"/>
        </w:rPr>
        <w:t xml:space="preserve">Lessons and experiences that always engage, challenge, develop and inspire all </w:t>
      </w:r>
      <w:proofErr w:type="gramStart"/>
      <w:r>
        <w:rPr>
          <w:rFonts w:ascii="Open Sans" w:eastAsia="Open Sans" w:hAnsi="Open Sans" w:cs="Open Sans"/>
          <w:b/>
          <w:color w:val="000000"/>
          <w:sz w:val="26"/>
          <w:szCs w:val="26"/>
        </w:rPr>
        <w:t>pupils</w:t>
      </w:r>
      <w:proofErr w:type="gramEnd"/>
    </w:p>
    <w:p w14:paraId="039335F5" w14:textId="77777777" w:rsidR="00AD0A03" w:rsidRDefault="00AD0A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14601" w:type="dxa"/>
        <w:tblInd w:w="-8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1480"/>
        <w:gridCol w:w="1734"/>
        <w:gridCol w:w="1423"/>
        <w:gridCol w:w="1407"/>
        <w:gridCol w:w="1568"/>
        <w:gridCol w:w="1699"/>
        <w:gridCol w:w="2268"/>
      </w:tblGrid>
      <w:tr w:rsidR="00AD0A03" w14:paraId="611C7184" w14:textId="77777777" w:rsidTr="00AD0A03">
        <w:trPr>
          <w:trHeight w:val="106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61E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OBJECTIVES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DF7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SEF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BE81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ACTIONS 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50DC" w14:textId="7994284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LEAD 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DC79D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2B1F94A6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6A23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2672A5A5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7832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7894D40D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3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F84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Evidence &amp; Impact </w:t>
            </w:r>
          </w:p>
        </w:tc>
      </w:tr>
      <w:tr w:rsidR="00AD0A03" w14:paraId="478D36FD" w14:textId="77777777" w:rsidTr="00AD0A03">
        <w:trPr>
          <w:trHeight w:val="604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B7DD" w14:textId="6A88478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94F3B" w14:textId="092D66E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D0BD" w14:textId="5A9D8E4B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AEF8" w14:textId="7177032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9AB2" w14:textId="7DC026A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7B6E" w14:textId="4F971BA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D97F" w14:textId="730C8073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E2DD" w14:textId="41A8B11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16754437" w14:textId="77777777" w:rsidTr="00AD0A03">
        <w:trPr>
          <w:trHeight w:val="636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67AC" w14:textId="7F9F909B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EA35" w14:textId="627DC71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E033" w14:textId="0E4C6AF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1A12" w14:textId="7B691C2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0C2A" w14:textId="0A699C99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891D" w14:textId="10A9554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FFEA" w14:textId="4B3A3BE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CC23" w14:textId="1418A0A1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1936548E" w14:textId="77777777" w:rsidTr="00AD0A03">
        <w:trPr>
          <w:trHeight w:val="638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C23B" w14:textId="0FD6EB33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1985" w14:textId="4309CB89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CC2" w14:textId="25D76E2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87D2" w14:textId="30E0B94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72DB" w14:textId="383161A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B00D" w14:textId="597C946B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B430" w14:textId="1B56A8A9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437F" w14:textId="6691226D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5687E7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Open Sans" w:eastAsia="Open Sans" w:hAnsi="Open Sans" w:cs="Open Sans"/>
          <w:color w:val="000000"/>
        </w:rPr>
      </w:pPr>
    </w:p>
    <w:p w14:paraId="16A88B3A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Open Sans" w:eastAsia="Open Sans" w:hAnsi="Open Sans" w:cs="Open Sans"/>
          <w:color w:val="000000"/>
        </w:rPr>
      </w:pPr>
    </w:p>
    <w:p w14:paraId="6F5E9FE6" w14:textId="65003FEC" w:rsidR="00472B45" w:rsidRDefault="00472B45" w:rsidP="00472B45">
      <w:pPr>
        <w:pStyle w:val="Body"/>
        <w:numPr>
          <w:ilvl w:val="0"/>
          <w:numId w:val="5"/>
        </w:numPr>
        <w:rPr>
          <w:rFonts w:ascii="Open Sans Italic" w:eastAsia="Open Sans Italic" w:hAnsi="Open Sans Italic" w:cs="Open Sans Italic"/>
          <w:color w:val="85BA41"/>
          <w:u w:color="1155CC"/>
        </w:rPr>
      </w:pPr>
      <w:r>
        <w:rPr>
          <w:rFonts w:ascii="Open Sans Bold Italic" w:hAnsi="Open Sans Bold Italic"/>
          <w:color w:val="85BA41"/>
          <w:u w:color="1155CC"/>
          <w:lang w:val="en-US"/>
        </w:rPr>
        <w:t>.</w:t>
      </w:r>
      <w:r>
        <w:rPr>
          <w:rFonts w:ascii="Open Sans Bold Italic" w:hAnsi="Open Sans Bold Italic"/>
          <w:color w:val="85BA41"/>
          <w:u w:color="1155CC"/>
        </w:rPr>
        <w:t xml:space="preserve"> </w:t>
      </w:r>
      <w:r>
        <w:rPr>
          <w:rFonts w:ascii="Open Sans Italic" w:hAnsi="Open Sans Italic"/>
          <w:color w:val="85BA41"/>
          <w:u w:color="1155CC"/>
          <w:lang w:val="en-US"/>
        </w:rPr>
        <w:t xml:space="preserve">There are many available, </w:t>
      </w:r>
      <w:proofErr w:type="gramStart"/>
      <w:r>
        <w:rPr>
          <w:rFonts w:ascii="Open Sans Italic" w:hAnsi="Open Sans Italic"/>
          <w:color w:val="85BA41"/>
          <w:u w:color="1155CC"/>
          <w:lang w:val="en-US"/>
        </w:rPr>
        <w:t>national</w:t>
      </w:r>
      <w:proofErr w:type="gramEnd"/>
      <w:r>
        <w:rPr>
          <w:rFonts w:ascii="Open Sans Italic" w:hAnsi="Open Sans Italic"/>
          <w:color w:val="85BA41"/>
          <w:u w:color="1155CC"/>
          <w:lang w:val="en-US"/>
        </w:rPr>
        <w:t xml:space="preserve"> and international, often </w:t>
      </w:r>
      <w:proofErr w:type="spellStart"/>
      <w:r>
        <w:rPr>
          <w:rFonts w:ascii="Open Sans Italic" w:hAnsi="Open Sans Italic"/>
          <w:color w:val="85BA41"/>
          <w:u w:color="1155CC"/>
          <w:lang w:val="en-US"/>
        </w:rPr>
        <w:t>organised</w:t>
      </w:r>
      <w:proofErr w:type="spellEnd"/>
      <w:r>
        <w:rPr>
          <w:rFonts w:ascii="Open Sans Italic" w:hAnsi="Open Sans Italic"/>
          <w:color w:val="85BA41"/>
          <w:u w:color="1155CC"/>
          <w:lang w:val="en-US"/>
        </w:rPr>
        <w:t xml:space="preserve"> by subject area.</w:t>
      </w:r>
    </w:p>
    <w:p w14:paraId="5AF1EF89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pen Sans" w:eastAsia="Open Sans" w:hAnsi="Open Sans" w:cs="Open Sans"/>
          <w:color w:val="000000"/>
        </w:rPr>
      </w:pPr>
    </w:p>
    <w:p w14:paraId="0E7F2ED8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4034C04D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br/>
      </w:r>
    </w:p>
    <w:p w14:paraId="42C22DC7" w14:textId="2F8F6432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</w:pPr>
      <w:proofErr w:type="spellStart"/>
      <w: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lastRenderedPageBreak/>
        <w:t>Behaviour</w:t>
      </w:r>
      <w:proofErr w:type="spellEnd"/>
      <w:r w:rsidR="00AD0A03"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t>, Safeguarding &amp;</w:t>
      </w:r>
      <w: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t xml:space="preserve"> Wellbeing </w:t>
      </w:r>
    </w:p>
    <w:p w14:paraId="2E630309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A safe, supportive and caring school that understands the whole child and prepares them for </w:t>
      </w:r>
      <w:proofErr w:type="gram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life</w:t>
      </w:r>
      <w:proofErr w:type="gramEnd"/>
    </w:p>
    <w:p w14:paraId="27783EA5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tbl>
      <w:tblPr>
        <w:tblStyle w:val="ab"/>
        <w:tblW w:w="14034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9"/>
        <w:gridCol w:w="1627"/>
        <w:gridCol w:w="1245"/>
        <w:gridCol w:w="1524"/>
        <w:gridCol w:w="1612"/>
        <w:gridCol w:w="1611"/>
        <w:gridCol w:w="2437"/>
      </w:tblGrid>
      <w:tr w:rsidR="00AD0A03" w14:paraId="284053E3" w14:textId="77777777" w:rsidTr="00AD0A03">
        <w:trPr>
          <w:trHeight w:val="106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19A1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OBJECTIVES 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1F9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SEF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9F21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ACTIONS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243E" w14:textId="0F8D27BF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LEAD 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445B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66C104D6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8546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547C87C0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2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A8DE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250B1781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3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74F3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Evidence &amp; Impact </w:t>
            </w:r>
          </w:p>
        </w:tc>
      </w:tr>
      <w:tr w:rsidR="00AD0A03" w14:paraId="5DEC8858" w14:textId="77777777" w:rsidTr="00AD0A03">
        <w:trPr>
          <w:trHeight w:val="42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FB7D" w14:textId="68E290ED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C3F2" w14:textId="2B03AF4D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D009" w14:textId="4768EE5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BCDA" w14:textId="6D91288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680B" w14:textId="7D546DE3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4B6E" w14:textId="768721A0" w:rsidR="00AD0A03" w:rsidRDefault="00AD0A03" w:rsidP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DACCA6" w14:textId="2B088B1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29A1" w14:textId="3921E173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F38E" w14:textId="54530E0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1E3CAD7F" w14:textId="77777777" w:rsidTr="00AD0A03">
        <w:trPr>
          <w:trHeight w:val="48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7840" w14:textId="003FE5E9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18C0" w14:textId="2C778541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DB6E" w14:textId="1484247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B8E9" w14:textId="72879EEC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AE2F" w14:textId="74CD26BF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D369" w14:textId="2876D9A0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F3AF" w14:textId="63D2C90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C83E" w14:textId="2E63C03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35B94933" w14:textId="77777777" w:rsidTr="00AD0A03">
        <w:trPr>
          <w:trHeight w:val="60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92BE" w14:textId="114DE09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3FF1" w14:textId="73AD9D40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CDE0" w14:textId="66769A6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C19C" w14:textId="73B2AAC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B1A0" w14:textId="284F9D72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9C4F" w14:textId="1157D49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F69C" w14:textId="718364D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B28B" w14:textId="58C090F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2CD87B" w14:textId="77777777" w:rsidR="00A11CF1" w:rsidRDefault="00A11CF1" w:rsidP="00472B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6C79DC52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Open Sans" w:eastAsia="Open Sans" w:hAnsi="Open Sans" w:cs="Open Sans"/>
          <w:color w:val="000000"/>
        </w:rPr>
      </w:pPr>
    </w:p>
    <w:p w14:paraId="79FA9651" w14:textId="273842EC" w:rsidR="00472B45" w:rsidRDefault="00472B45" w:rsidP="00472B45">
      <w:pPr>
        <w:pStyle w:val="Body"/>
        <w:rPr>
          <w:rFonts w:ascii="Open Sans Italic" w:eastAsia="Open Sans Italic" w:hAnsi="Open Sans Italic" w:cs="Open Sans Italic"/>
          <w:color w:val="85BA41"/>
          <w:u w:color="1155CC"/>
        </w:rPr>
      </w:pPr>
      <w:r>
        <w:rPr>
          <w:rFonts w:ascii="Open Sans Bold Italic" w:hAnsi="Open Sans Bold Italic"/>
          <w:color w:val="85BA41"/>
          <w:u w:color="1155CC"/>
          <w:lang w:val="en-US"/>
        </w:rPr>
        <w:t>7</w:t>
      </w:r>
      <w:r>
        <w:rPr>
          <w:rFonts w:ascii="Open Sans Bold Italic" w:hAnsi="Open Sans Bold Italic"/>
          <w:color w:val="85BA41"/>
          <w:u w:color="1155CC"/>
          <w:lang w:val="en-US"/>
        </w:rPr>
        <w:t>.</w:t>
      </w:r>
      <w:r>
        <w:rPr>
          <w:rFonts w:ascii="Open Sans Bold Italic" w:hAnsi="Open Sans Bold Italic"/>
          <w:color w:val="85BA41"/>
          <w:u w:color="1155CC"/>
        </w:rPr>
        <w:t xml:space="preserve"> </w:t>
      </w:r>
      <w:r>
        <w:rPr>
          <w:rFonts w:ascii="Open Sans Italic" w:hAnsi="Open Sans Italic"/>
          <w:color w:val="85BA41"/>
          <w:u w:color="1155CC"/>
          <w:lang w:val="en-US"/>
        </w:rPr>
        <w:t>The range of mental healthcare professionals may vary according to your local context. Be mindful of the need for any support to be sympath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059DF4E4" wp14:editId="17C88D3F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5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49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0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7E872" id="officeArt object" o:spid="_x0000_s1026" alt="Group" style="position:absolute;margin-left:50.35pt;margin-top:523pt;width:741.25pt;height:49.15pt;z-index:251663360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" strokeweight="1pt">
                  <v:stroke miterlimit="4"/>
                  <v:imagedata r:id="rId13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" strokeweight="1pt">
                  <v:stroke miterlimit="4"/>
                  <v:imagedata r:id="rId14" o:title="Image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Open Sans Italic" w:hAnsi="Open Sans Italic"/>
          <w:color w:val="85BA41"/>
          <w:u w:color="1155CC"/>
          <w:lang w:val="en-US"/>
        </w:rPr>
        <w:t>etic to the culture of your school and to be provided in the language most suited to your community.</w:t>
      </w:r>
    </w:p>
    <w:p w14:paraId="1D65A42E" w14:textId="77777777" w:rsidR="00472B45" w:rsidRDefault="00472B45" w:rsidP="00472B45">
      <w:pPr>
        <w:pStyle w:val="Body"/>
        <w:rPr>
          <w:rFonts w:ascii="Open Sans Italic" w:eastAsia="Open Sans Italic" w:hAnsi="Open Sans Italic" w:cs="Open Sans Italic"/>
          <w:color w:val="85BA41"/>
          <w:u w:color="1155CC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3DF6921" wp14:editId="2CD0D628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5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52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3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DFF2D4" id="officeArt object" o:spid="_x0000_s1026" alt="Group" style="position:absolute;margin-left:50.35pt;margin-top:523pt;width:741.25pt;height:49.15pt;z-index:251664384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"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" strokeweight="1pt">
                  <v:stroke miterlimit="4"/>
                  <v:imagedata r:id="rId13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" strokeweight="1pt">
                  <v:stroke miterlimit="4"/>
                  <v:imagedata r:id="rId14" o:title="Image"/>
                </v:shape>
                <w10:wrap type="topAndBottom" anchorx="page" anchory="page"/>
              </v:group>
            </w:pict>
          </mc:Fallback>
        </mc:AlternateContent>
      </w:r>
    </w:p>
    <w:p w14:paraId="5F582AD6" w14:textId="77777777" w:rsidR="00472B45" w:rsidRDefault="00472B45" w:rsidP="00472B45">
      <w:pPr>
        <w:pStyle w:val="Body"/>
        <w:rPr>
          <w:rFonts w:ascii="Open Sans Italic" w:eastAsia="Open Sans Italic" w:hAnsi="Open Sans Italic" w:cs="Open Sans Italic"/>
          <w:color w:val="85BA41"/>
          <w:u w:color="1155CC"/>
        </w:rPr>
      </w:pPr>
      <w:r>
        <w:rPr>
          <w:rFonts w:ascii="Open Sans Bold Italic" w:hAnsi="Open Sans Bold Italic"/>
          <w:color w:val="85BA41"/>
          <w:u w:color="1155CC"/>
        </w:rPr>
        <w:t>8</w:t>
      </w:r>
      <w:r>
        <w:rPr>
          <w:rFonts w:ascii="Open Sans Bold Italic" w:hAnsi="Open Sans Bold Italic"/>
          <w:color w:val="85BA41"/>
          <w:u w:color="1155CC"/>
          <w:lang w:val="en-US"/>
        </w:rPr>
        <w:t>.</w:t>
      </w:r>
      <w:r>
        <w:rPr>
          <w:rFonts w:ascii="Open Sans Italic" w:hAnsi="Open Sans Italic"/>
          <w:color w:val="85BA41"/>
          <w:u w:color="1155CC"/>
          <w:lang w:val="en-US"/>
        </w:rPr>
        <w:t xml:space="preserve"> You may judge best what is needed after conducting a pupil voice exercise - life skills can range from money management to ironing!</w:t>
      </w:r>
    </w:p>
    <w:p w14:paraId="54704170" w14:textId="77777777" w:rsidR="00472B45" w:rsidRDefault="00472B45" w:rsidP="00472B45">
      <w:pPr>
        <w:pStyle w:val="Body"/>
        <w:rPr>
          <w:rFonts w:ascii="Open Sans Italic" w:eastAsia="Open Sans Italic" w:hAnsi="Open Sans Italic" w:cs="Open Sans Italic"/>
          <w:color w:val="85BA41"/>
          <w:u w:color="1155CC"/>
        </w:rPr>
      </w:pPr>
    </w:p>
    <w:p w14:paraId="718B3C87" w14:textId="28113CD1" w:rsidR="00472B45" w:rsidRDefault="00472B45" w:rsidP="00472B45">
      <w:pPr>
        <w:pStyle w:val="Body"/>
        <w:rPr>
          <w:rStyle w:val="None"/>
          <w:rFonts w:ascii="Open Sans Italic" w:eastAsia="Open Sans Italic" w:hAnsi="Open Sans Italic" w:cs="Open Sans Italic"/>
          <w:color w:val="1155CC"/>
          <w:u w:color="1155CC"/>
        </w:rPr>
      </w:pPr>
      <w:r>
        <w:rPr>
          <w:rFonts w:ascii="Open Sans Bold Italic" w:hAnsi="Open Sans Bold Italic"/>
          <w:color w:val="85BA41"/>
          <w:u w:color="1155CC"/>
        </w:rPr>
        <w:lastRenderedPageBreak/>
        <w:t>9</w:t>
      </w:r>
      <w:r>
        <w:rPr>
          <w:rFonts w:ascii="Open Sans Bold Italic" w:hAnsi="Open Sans Bold Italic"/>
          <w:color w:val="85BA41"/>
          <w:u w:color="1155CC"/>
          <w:lang w:val="en-US"/>
        </w:rPr>
        <w:t>.</w:t>
      </w:r>
      <w:r>
        <w:rPr>
          <w:rFonts w:ascii="Open Sans Bold Italic" w:hAnsi="Open Sans Bold Italic"/>
          <w:color w:val="85BA41"/>
          <w:u w:color="1155CC"/>
        </w:rPr>
        <w:t xml:space="preserve">  </w:t>
      </w:r>
      <w:r>
        <w:rPr>
          <w:rFonts w:ascii="Open Sans Italic" w:hAnsi="Open Sans Italic"/>
          <w:color w:val="85BA41"/>
          <w:u w:color="1155CC"/>
          <w:lang w:val="en-US"/>
        </w:rPr>
        <w:t>e.g.</w:t>
      </w:r>
      <w:r>
        <w:rPr>
          <w:rFonts w:ascii="Open Sans Italic" w:hAnsi="Open Sans Italic" w:hint="eastAsia"/>
          <w:color w:val="85BA41"/>
          <w:u w:color="1155CC"/>
          <w:lang w:val="en-US"/>
        </w:rPr>
        <w:t>,</w:t>
      </w:r>
      <w:r>
        <w:rPr>
          <w:rFonts w:ascii="Open Sans Italic" w:hAnsi="Open Sans Italic"/>
          <w:color w:val="85BA41"/>
          <w:u w:color="1155CC"/>
          <w:lang w:val="en-US"/>
        </w:rPr>
        <w:t xml:space="preserve"> Eco-Schools </w:t>
      </w:r>
      <w:hyperlink r:id="rId15" w:history="1">
        <w:r>
          <w:rPr>
            <w:rStyle w:val="Hyperlink0"/>
            <w:rFonts w:ascii="Open Sans" w:hAnsi="Open Sans"/>
            <w:color w:val="85BA41"/>
            <w:lang w:val="en-US"/>
          </w:rPr>
          <w:t>https://www.ecoschools.global</w:t>
        </w:r>
      </w:hyperlink>
    </w:p>
    <w:p w14:paraId="1A061660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76951998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br/>
      </w:r>
    </w:p>
    <w:p w14:paraId="5103C950" w14:textId="77777777" w:rsidR="00A11CF1" w:rsidRDefault="00A11CF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7BAC6B50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60466ED6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4D910609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7B373670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2B7DAF49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7B65C68C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41EAFA8B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3A64FBF4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7EE24448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617CADD7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58B5496A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3059BAB7" w14:textId="77777777" w:rsidR="00472B45" w:rsidRDefault="00472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Open Sans" w:hAnsi="Open Sans" w:cs="Open Sans"/>
          <w:color w:val="000000"/>
        </w:rPr>
      </w:pPr>
    </w:p>
    <w:p w14:paraId="194EEDE3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</w:pPr>
      <w:r>
        <w:rPr>
          <w:rFonts w:ascii="KG Second Chances Solid" w:eastAsia="KG Second Chances Solid" w:hAnsi="KG Second Chances Solid" w:cs="KG Second Chances Solid"/>
          <w:color w:val="85BA41"/>
          <w:sz w:val="28"/>
          <w:szCs w:val="28"/>
        </w:rPr>
        <w:lastRenderedPageBreak/>
        <w:t xml:space="preserve">Leadership &amp; Management </w:t>
      </w:r>
    </w:p>
    <w:p w14:paraId="0408DF8E" w14:textId="77777777" w:rsidR="00A11CF1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An environment where everyone in our school is valued and supported to </w:t>
      </w:r>
      <w:proofErr w:type="gram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excel</w:t>
      </w:r>
      <w:proofErr w:type="gramEnd"/>
    </w:p>
    <w:tbl>
      <w:tblPr>
        <w:tblStyle w:val="ac"/>
        <w:tblW w:w="15310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503"/>
        <w:gridCol w:w="1442"/>
        <w:gridCol w:w="1575"/>
        <w:gridCol w:w="1564"/>
        <w:gridCol w:w="1434"/>
        <w:gridCol w:w="2422"/>
        <w:gridCol w:w="2977"/>
      </w:tblGrid>
      <w:tr w:rsidR="00AD0A03" w14:paraId="4A250887" w14:textId="77777777" w:rsidTr="00AD0A03">
        <w:trPr>
          <w:trHeight w:val="1060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0601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OBJECTIVES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2FC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SEF 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AFD9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ACTIONS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56DF" w14:textId="6A6E83B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LEAD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9DE7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2594682F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8E91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0B03330F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8CE3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SUCCESS CRITERIA </w:t>
            </w:r>
          </w:p>
          <w:p w14:paraId="398B8A0D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TERM 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E74B" w14:textId="7777777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Evidence &amp; Impact </w:t>
            </w:r>
          </w:p>
        </w:tc>
      </w:tr>
      <w:tr w:rsidR="00AD0A03" w14:paraId="5DD282D9" w14:textId="77777777" w:rsidTr="00AD0A03">
        <w:trPr>
          <w:trHeight w:val="6380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0C8C" w14:textId="6E85BC6D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00BE" w14:textId="459B1D46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8554" w14:textId="6ABEE9B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11F1" w14:textId="0468B247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668" w14:textId="78AF2A8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F8CA" w14:textId="3F8BFE7F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4264" w14:textId="72FF2F1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02B1B" w14:textId="42BE9272" w:rsidR="00AD0A03" w:rsidRDefault="00AD0A03" w:rsidP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0A03" w14:paraId="4109491F" w14:textId="77777777" w:rsidTr="00AD0A03">
        <w:trPr>
          <w:trHeight w:val="5460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A914" w14:textId="6AA6DC28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53D5" w14:textId="1E58E531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FE0C" w14:textId="535D498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CED2" w14:textId="3A31824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28F5" w14:textId="185F54E1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3E7A" w14:textId="1C47FDF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B8F4" w14:textId="10E7292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217C" w14:textId="0F23768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</w:tr>
      <w:tr w:rsidR="00AD0A03" w14:paraId="59E61BD7" w14:textId="77777777" w:rsidTr="00AD0A03">
        <w:trPr>
          <w:trHeight w:val="5180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F125" w14:textId="5E86979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EBD6" w14:textId="6C73774A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50F4" w14:textId="24B44B7E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4592" w14:textId="0C3BB7A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B9C0" w14:textId="6A00DE13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A7B5" w14:textId="3E547464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A3FF" w14:textId="4901F2F9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B0F3" w14:textId="6AD321B5" w:rsidR="00AD0A03" w:rsidRDefault="00A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C6DE78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324" w:hanging="324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5199DB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216" w:hanging="216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EE970D" w14:textId="77777777" w:rsidR="00472B45" w:rsidRDefault="00472B45" w:rsidP="00472B45">
      <w:pPr>
        <w:pStyle w:val="Body"/>
      </w:pPr>
      <w:r>
        <w:rPr>
          <w:rStyle w:val="None"/>
          <w:rFonts w:ascii="Open Sans Bold Italic" w:hAnsi="Open Sans Bold Italic"/>
          <w:color w:val="85BA41"/>
          <w:u w:color="1155CC"/>
        </w:rPr>
        <w:t>10</w:t>
      </w:r>
      <w:r>
        <w:rPr>
          <w:rStyle w:val="None"/>
          <w:rFonts w:ascii="Open Sans Bold Italic" w:hAnsi="Open Sans Bold Italic"/>
          <w:color w:val="85BA41"/>
          <w:u w:color="1155CC"/>
          <w:lang w:val="en-US"/>
        </w:rPr>
        <w:t>.</w:t>
      </w:r>
      <w:r>
        <w:rPr>
          <w:rStyle w:val="None"/>
          <w:rFonts w:ascii="Open Sans Bold Italic" w:hAnsi="Open Sans Bold Italic"/>
          <w:color w:val="85BA41"/>
          <w:u w:color="1155CC"/>
        </w:rPr>
        <w:t xml:space="preserve"> </w:t>
      </w:r>
      <w:r>
        <w:rPr>
          <w:rStyle w:val="None"/>
          <w:rFonts w:ascii="Open Sans Italic" w:hAnsi="Open Sans Italic"/>
          <w:color w:val="85BA41"/>
          <w:u w:color="1155CC"/>
          <w:lang w:val="en-US"/>
        </w:rPr>
        <w:t>Take care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0225AD8F" wp14:editId="7A8006A3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5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5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52033E" id="officeArt object" o:spid="_x0000_s1026" alt="Group" style="position:absolute;margin-left:50.35pt;margin-top:523pt;width:741.25pt;height:49.15pt;z-index:251666432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"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" strokeweight="1pt">
                  <v:stroke miterlimit="4"/>
                  <v:imagedata r:id="rId13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" strokeweight="1pt">
                  <v:stroke miterlimit="4"/>
                  <v:imagedata r:id="rId14" o:title="Image"/>
                </v:shape>
                <w10:wrap type="topAndBottom" anchorx="page" anchory="page"/>
              </v:group>
            </w:pict>
          </mc:Fallback>
        </mc:AlternateContent>
      </w:r>
      <w:r>
        <w:rPr>
          <w:rStyle w:val="None"/>
          <w:rFonts w:ascii="Open Sans Italic" w:hAnsi="Open Sans Italic"/>
          <w:color w:val="85BA41"/>
          <w:u w:color="1155CC"/>
          <w:lang w:val="en-US"/>
        </w:rPr>
        <w:t xml:space="preserve"> not to add to workload - use staff meeting time? Try to reduce other demands for </w:t>
      </w:r>
      <w:proofErr w:type="gramStart"/>
      <w:r>
        <w:rPr>
          <w:rStyle w:val="None"/>
          <w:rFonts w:ascii="Open Sans Italic" w:hAnsi="Open Sans Italic"/>
          <w:color w:val="85BA41"/>
          <w:u w:color="1155CC"/>
          <w:lang w:val="en-US"/>
        </w:rPr>
        <w:t>a period of time</w:t>
      </w:r>
      <w:proofErr w:type="gramEnd"/>
      <w:r>
        <w:rPr>
          <w:rStyle w:val="None"/>
          <w:rFonts w:ascii="Open Sans Italic" w:hAnsi="Open Sans Italic"/>
          <w:color w:val="85BA41"/>
          <w:u w:color="1155CC"/>
          <w:lang w:val="en-US"/>
        </w:rPr>
        <w:t xml:space="preserve"> e.g.</w:t>
      </w:r>
      <w:r>
        <w:rPr>
          <w:rStyle w:val="None"/>
          <w:rFonts w:ascii="Open Sans Italic" w:hAnsi="Open Sans Italic" w:hint="eastAsia"/>
          <w:color w:val="85BA41"/>
          <w:u w:color="1155CC"/>
          <w:lang w:val="en-US"/>
        </w:rPr>
        <w:t>,</w:t>
      </w:r>
      <w:r>
        <w:rPr>
          <w:rStyle w:val="None"/>
          <w:rFonts w:ascii="Open Sans Italic" w:hAnsi="Open Sans Italic"/>
          <w:color w:val="85BA41"/>
          <w:u w:color="1155CC"/>
          <w:lang w:val="en-US"/>
        </w:rPr>
        <w:t xml:space="preserve"> cover or duties?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1C8B8432" wp14:editId="2F5B28A3">
                <wp:simplePos x="0" y="0"/>
                <wp:positionH relativeFrom="page">
                  <wp:posOffset>639755</wp:posOffset>
                </wp:positionH>
                <wp:positionV relativeFrom="page">
                  <wp:posOffset>6642100</wp:posOffset>
                </wp:positionV>
                <wp:extent cx="9413890" cy="624490"/>
                <wp:effectExtent l="0" t="0" r="0" b="0"/>
                <wp:wrapTopAndBottom distT="152400" distB="152400"/>
                <wp:docPr id="107374186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3890" cy="624490"/>
                          <a:chOff x="0" y="0"/>
                          <a:chExt cx="9413889" cy="624489"/>
                        </a:xfrm>
                      </wpg:grpSpPr>
                      <pic:pic xmlns:pic="http://schemas.openxmlformats.org/drawingml/2006/picture">
                        <pic:nvPicPr>
                          <pic:cNvPr id="107374185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041" cy="624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9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43483" y="224368"/>
                            <a:ext cx="1670407" cy="4001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578163" id="officeArt object" o:spid="_x0000_s1026" alt="Group" style="position:absolute;margin-left:50.35pt;margin-top:523pt;width:741.25pt;height:49.15pt;z-index:251667456;mso-wrap-distance-left:12pt;mso-wrap-distance-top:12pt;mso-wrap-distance-right:12pt;mso-wrap-distance-bottom:12pt;mso-position-horizontal-relative:page;mso-position-vertical-relative:page" coordsize="94138,62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">
                <v:shape id="Image" o:spid="_x0000_s1027" type="#_x0000_t75" alt="Image" style="position:absolute;width:27640;height:6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" strokeweight="1pt">
                  <v:stroke miterlimit="4"/>
                  <v:imagedata r:id="rId13" o:title="Image"/>
                </v:shape>
                <v:shape id="Image" o:spid="_x0000_s1028" type="#_x0000_t75" alt="Image" style="position:absolute;left:77434;top:2243;width:16704;height:4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" strokeweight="1pt">
                  <v:stroke miterlimit="4"/>
                  <v:imagedata r:id="rId14" o:title="Image"/>
                </v:shape>
                <w10:wrap type="topAndBottom" anchorx="page" anchory="page"/>
              </v:group>
            </w:pict>
          </mc:Fallback>
        </mc:AlternateContent>
      </w:r>
    </w:p>
    <w:p w14:paraId="20882E91" w14:textId="77777777" w:rsidR="00A11CF1" w:rsidRDefault="00A11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</w:rPr>
      </w:pPr>
    </w:p>
    <w:sectPr w:rsidR="00A11CF1">
      <w:headerReference w:type="default" r:id="rId16"/>
      <w:footerReference w:type="default" r:id="rId17"/>
      <w:pgSz w:w="16840" w:h="1190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10B0" w14:textId="77777777" w:rsidR="00FC3AAE" w:rsidRDefault="00FC3AAE">
      <w:r>
        <w:separator/>
      </w:r>
    </w:p>
  </w:endnote>
  <w:endnote w:type="continuationSeparator" w:id="0">
    <w:p w14:paraId="0F6DADD3" w14:textId="77777777" w:rsidR="00FC3AAE" w:rsidRDefault="00FC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Bold Italic">
    <w:altName w:val="Open Sans"/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Second Chances Solid">
    <w:altName w:val="Times New Roman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Italic">
    <w:altName w:val="Open Sans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3A95" w14:textId="77777777" w:rsidR="00A11CF1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B0FCD1" wp14:editId="6BDFB4FD">
          <wp:simplePos x="0" y="0"/>
          <wp:positionH relativeFrom="column">
            <wp:posOffset>-249554</wp:posOffset>
          </wp:positionH>
          <wp:positionV relativeFrom="paragraph">
            <wp:posOffset>-233678</wp:posOffset>
          </wp:positionV>
          <wp:extent cx="2763520" cy="624205"/>
          <wp:effectExtent l="0" t="0" r="0" b="0"/>
          <wp:wrapNone/>
          <wp:docPr id="1073741830" name="image1.png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3520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2F50AA" wp14:editId="32363BE3">
          <wp:simplePos x="0" y="0"/>
          <wp:positionH relativeFrom="column">
            <wp:posOffset>7494443</wp:posOffset>
          </wp:positionH>
          <wp:positionV relativeFrom="paragraph">
            <wp:posOffset>-9235</wp:posOffset>
          </wp:positionV>
          <wp:extent cx="1670404" cy="399940"/>
          <wp:effectExtent l="0" t="0" r="0" b="0"/>
          <wp:wrapNone/>
          <wp:docPr id="1073741831" name="image2.png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404" cy="39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8891" w14:textId="77777777" w:rsidR="00FC3AAE" w:rsidRDefault="00FC3AAE">
      <w:r>
        <w:separator/>
      </w:r>
    </w:p>
  </w:footnote>
  <w:footnote w:type="continuationSeparator" w:id="0">
    <w:p w14:paraId="674B3745" w14:textId="77777777" w:rsidR="00FC3AAE" w:rsidRDefault="00FC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7E96" w14:textId="77777777" w:rsidR="00572D19" w:rsidRDefault="00572D1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3D55" w14:textId="77777777" w:rsidR="00A11CF1" w:rsidRDefault="00A11CF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EC8"/>
    <w:multiLevelType w:val="hybridMultilevel"/>
    <w:tmpl w:val="801AF0EC"/>
    <w:lvl w:ilvl="0" w:tplc="778A50D6">
      <w:start w:val="6"/>
      <w:numFmt w:val="decimal"/>
      <w:lvlText w:val="%1."/>
      <w:lvlJc w:val="left"/>
      <w:pPr>
        <w:ind w:left="720" w:hanging="360"/>
      </w:pPr>
      <w:rPr>
        <w:rFonts w:ascii="Open Sans Bold Italic" w:eastAsia="Arial Unicode MS" w:hAnsi="Open Sans Bold Italic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EF4"/>
    <w:multiLevelType w:val="hybridMultilevel"/>
    <w:tmpl w:val="46CA2E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81ED6"/>
    <w:multiLevelType w:val="hybridMultilevel"/>
    <w:tmpl w:val="AAD08F7E"/>
    <w:lvl w:ilvl="0" w:tplc="96E41952">
      <w:start w:val="5"/>
      <w:numFmt w:val="decimal"/>
      <w:lvlText w:val="%1"/>
      <w:lvlJc w:val="left"/>
      <w:pPr>
        <w:ind w:left="720" w:hanging="360"/>
      </w:pPr>
      <w:rPr>
        <w:rFonts w:ascii="Open Sans Bold Italic" w:hAnsi="Open Sans Bold Italic" w:hint="default"/>
        <w:color w:val="85BA4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65E1"/>
    <w:multiLevelType w:val="hybridMultilevel"/>
    <w:tmpl w:val="49AE0E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0C64"/>
    <w:multiLevelType w:val="hybridMultilevel"/>
    <w:tmpl w:val="2EB8C56C"/>
    <w:lvl w:ilvl="0" w:tplc="7B0ACEAC">
      <w:start w:val="1"/>
      <w:numFmt w:val="decimal"/>
      <w:lvlText w:val="%1."/>
      <w:lvlJc w:val="left"/>
      <w:pPr>
        <w:ind w:left="720" w:hanging="360"/>
      </w:pPr>
      <w:rPr>
        <w:rFonts w:ascii="Open Sans Bold Italic" w:eastAsia="Arial Unicode MS" w:hAnsi="Open Sans Bold Italic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50184">
    <w:abstractNumId w:val="1"/>
  </w:num>
  <w:num w:numId="2" w16cid:durableId="1398816667">
    <w:abstractNumId w:val="3"/>
  </w:num>
  <w:num w:numId="3" w16cid:durableId="1789203368">
    <w:abstractNumId w:val="4"/>
  </w:num>
  <w:num w:numId="4" w16cid:durableId="1332030094">
    <w:abstractNumId w:val="2"/>
  </w:num>
  <w:num w:numId="5" w16cid:durableId="123577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F1"/>
    <w:rsid w:val="001D37FE"/>
    <w:rsid w:val="00472B45"/>
    <w:rsid w:val="00565616"/>
    <w:rsid w:val="00572D19"/>
    <w:rsid w:val="0073469D"/>
    <w:rsid w:val="00A11CF1"/>
    <w:rsid w:val="00AD0A03"/>
    <w:rsid w:val="00C225FE"/>
    <w:rsid w:val="00D52CEE"/>
    <w:rsid w:val="00EB49DC"/>
    <w:rsid w:val="00F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08956"/>
  <w15:docId w15:val="{E853C572-6F82-ED44-86A7-57B0B2C0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0D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5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0DD"/>
    <w:rPr>
      <w:lang w:eastAsia="en-US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rsid w:val="00C225F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225FE"/>
    <w:rPr>
      <w:b/>
      <w:bCs/>
    </w:rPr>
  </w:style>
  <w:style w:type="paragraph" w:styleId="ListParagraph">
    <w:name w:val="List Paragraph"/>
    <w:basedOn w:val="Normal"/>
    <w:uiPriority w:val="34"/>
    <w:qFormat/>
    <w:rsid w:val="00C225FE"/>
    <w:pPr>
      <w:ind w:left="720"/>
      <w:contextualSpacing/>
    </w:pPr>
    <w:rPr>
      <w:lang w:val="en-GB" w:eastAsia="en-GB"/>
    </w:rPr>
  </w:style>
  <w:style w:type="character" w:customStyle="1" w:styleId="None">
    <w:name w:val="None"/>
    <w:rsid w:val="00472B45"/>
  </w:style>
  <w:style w:type="character" w:customStyle="1" w:styleId="Hyperlink0">
    <w:name w:val="Hyperlink.0"/>
    <w:basedOn w:val="None"/>
    <w:rsid w:val="00472B45"/>
    <w:rPr>
      <w:i/>
      <w:iCs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ecoschools.globa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PPoSx37Wf6lBOBpYZBZGv9zVg==">CgMxLjA4AHIhMW91TWNoNHFvNXVjY2JYcE1Jc0xMQXd4OEl1eDFWTW5Y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costA Constantinou</cp:lastModifiedBy>
  <cp:revision>6</cp:revision>
  <dcterms:created xsi:type="dcterms:W3CDTF">2024-10-23T06:52:00Z</dcterms:created>
  <dcterms:modified xsi:type="dcterms:W3CDTF">2024-10-26T12:12:00Z</dcterms:modified>
</cp:coreProperties>
</file>